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76" w:rsidRPr="00C720A6" w:rsidRDefault="00E32476" w:rsidP="00E32476">
      <w:pPr>
        <w:ind w:firstLine="709"/>
        <w:jc w:val="right"/>
        <w:rPr>
          <w:bCs/>
          <w:sz w:val="28"/>
          <w:szCs w:val="28"/>
        </w:rPr>
      </w:pPr>
    </w:p>
    <w:p w:rsidR="00E32476" w:rsidRPr="00C720A6" w:rsidRDefault="00E32476" w:rsidP="00A72BC4">
      <w:pPr>
        <w:ind w:firstLine="709"/>
        <w:jc w:val="center"/>
        <w:rPr>
          <w:b/>
          <w:bCs/>
          <w:sz w:val="28"/>
          <w:szCs w:val="28"/>
        </w:rPr>
      </w:pPr>
      <w:r w:rsidRPr="00C720A6">
        <w:rPr>
          <w:b/>
          <w:bCs/>
          <w:sz w:val="28"/>
          <w:szCs w:val="28"/>
        </w:rPr>
        <w:t xml:space="preserve">Мероприятия по реализации государственной программы Российской Федерации «Доступная среда» </w:t>
      </w:r>
      <w:r w:rsidR="00C720A6" w:rsidRPr="00B7560B">
        <w:rPr>
          <w:rFonts w:eastAsia="Calibri"/>
          <w:b/>
          <w:sz w:val="28"/>
          <w:szCs w:val="28"/>
        </w:rPr>
        <w:t>государственных бюджетных профессиональных образовательных организациях Департамента</w:t>
      </w:r>
      <w:r w:rsidR="00057D59">
        <w:rPr>
          <w:rFonts w:eastAsia="Calibri"/>
          <w:b/>
          <w:sz w:val="28"/>
          <w:szCs w:val="28"/>
        </w:rPr>
        <w:t xml:space="preserve"> здравоохранения города Москвы</w:t>
      </w:r>
      <w:bookmarkStart w:id="0" w:name="_GoBack"/>
      <w:bookmarkEnd w:id="0"/>
    </w:p>
    <w:p w:rsidR="00E32476" w:rsidRPr="00C720A6" w:rsidRDefault="00E32476" w:rsidP="00E32476">
      <w:pPr>
        <w:ind w:firstLine="709"/>
        <w:jc w:val="both"/>
        <w:rPr>
          <w:bCs/>
          <w:sz w:val="28"/>
          <w:szCs w:val="28"/>
        </w:rPr>
      </w:pP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В настоящее время в государственных бюджетных профессиональных образовательных организациях Департамента (далее – образовательные организации Департамента) обучается 143 студента из числа инвалидов (</w:t>
      </w:r>
      <w:r w:rsidRPr="00B7560B">
        <w:rPr>
          <w:rFonts w:eastAsia="Calibri"/>
          <w:sz w:val="28"/>
          <w:szCs w:val="28"/>
          <w:lang w:val="en-US"/>
        </w:rPr>
        <w:t>I</w:t>
      </w:r>
      <w:r w:rsidRPr="00B7560B">
        <w:rPr>
          <w:rFonts w:eastAsia="Calibri"/>
          <w:sz w:val="28"/>
          <w:szCs w:val="28"/>
        </w:rPr>
        <w:t xml:space="preserve">, </w:t>
      </w:r>
      <w:r w:rsidRPr="00B7560B">
        <w:rPr>
          <w:rFonts w:eastAsia="Calibri"/>
          <w:sz w:val="28"/>
          <w:szCs w:val="28"/>
          <w:lang w:val="en-US"/>
        </w:rPr>
        <w:t>II</w:t>
      </w:r>
      <w:r w:rsidRPr="00B7560B">
        <w:rPr>
          <w:rFonts w:eastAsia="Calibri"/>
          <w:sz w:val="28"/>
          <w:szCs w:val="28"/>
        </w:rPr>
        <w:t xml:space="preserve">, </w:t>
      </w:r>
      <w:r w:rsidRPr="00B7560B">
        <w:rPr>
          <w:rFonts w:eastAsia="Calibri"/>
          <w:sz w:val="28"/>
          <w:szCs w:val="28"/>
          <w:lang w:val="en-US"/>
        </w:rPr>
        <w:t>III</w:t>
      </w:r>
      <w:r w:rsidRPr="00B7560B">
        <w:rPr>
          <w:rFonts w:eastAsia="Calibri"/>
          <w:sz w:val="28"/>
          <w:szCs w:val="28"/>
        </w:rPr>
        <w:t xml:space="preserve"> групп, инвалиды детства, ребенок инвалид) по специальностям «Медицинский массаж для обучения лиц с ограниченными возможностями здоровья по зрению», «Стоматология ортопедическая» с ограниченными возможностями здоровья по слуху, «Сестринское дело», «Лабораторная диагностика», «Лечебное дело». 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 xml:space="preserve">Студентам, обучающимся в образовательных организациях Департамента, бесплатно предоставляются учебники и учебные пособия, учебно-методические материалы, а </w:t>
      </w:r>
      <w:proofErr w:type="gramStart"/>
      <w:r w:rsidRPr="00B7560B">
        <w:rPr>
          <w:rFonts w:eastAsia="Calibri"/>
          <w:sz w:val="28"/>
          <w:szCs w:val="28"/>
        </w:rPr>
        <w:t>так же</w:t>
      </w:r>
      <w:proofErr w:type="gramEnd"/>
      <w:r w:rsidRPr="00B7560B">
        <w:rPr>
          <w:rFonts w:eastAsia="Calibri"/>
          <w:sz w:val="28"/>
          <w:szCs w:val="28"/>
        </w:rPr>
        <w:t xml:space="preserve"> доступ к электронным библиотекам (информация об электронно-библиотечной системе размещена на официальных сайтах образовательных организациях Департамента в разделе «Электронная библиотека»). 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В Государственном бюджетном профессиональном образовательном учреждении Департамента здравоохранении города Москвы «Медицинский колледж № 5» проводится обучение по специальности 31.02.05 Стоматология ортопедическая для лиц с ограниченными возможностями по слуху. Обучение студентов с нарушением слуха осуществляется в малых группах в присутствии</w:t>
      </w:r>
      <w:r w:rsidRPr="00B7560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B7560B">
        <w:rPr>
          <w:rFonts w:eastAsia="Calibri"/>
          <w:sz w:val="28"/>
          <w:szCs w:val="28"/>
        </w:rPr>
        <w:t>сурдопереводчика, с использованием адаптивных учебных пособий и электронного контролирующего программного комплекса по изучаемым предметам.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Государственное бюджетное профессиональное образовательное учреждение Департамента здравоохранения города Москвы «Медицинский колледж № 6» (далее – ГБПОУ ДЗМ «МК № 6»), расположенное по адресу: Москва, ул. Таймырская, д.4, адаптировано для обучения лиц с ограниченными возможностями здоровья по зрению по специальности 34.02.02 Медицинский массаж (для обучения лиц с ограниченными возможностями здоровья по зрению). Отделение Медицинский массаж располагает оборудованным кабинетом медицинского массажа, предоставляет обучающимся услуги ассистента (помощника), оказывающего необходимую техническую помощь, а также тьютора, сопровождающего процесс индивидуализации обучающихся.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В ГБПОУ ДЗМ МК № 6 для беспрепятственного передвижения и доступа слабовидящих студентов: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1) произведена укладка рельефной (тактильной) плитки на тротуаре;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2) крайние лестничные ступени окрашены желтой контрастной краской;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3) установлены перила (поручни) из нержавеющей стали на крыльце;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 xml:space="preserve">4) оборудованы пандусы. 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5) установлены визуальные средства информации для ориентации передвижения слабовидящих: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- на дверях наклеены знаки безопасности для слабовидящих «Желтый круг»;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- тактильные средства информации с цифрами и буквами по Брайлю;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lastRenderedPageBreak/>
        <w:t>6) оборудованы аудитории специальными муляжами и мебелью, приобретены универсальные плееры-диктофоны.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Информирование абитуриентов из числа лиц с инвалидностью по вопросам получения среднего профессионального (медицинского) образования осуществляется на Днях открытых дверей и на официальных сайтах образовательных организаций Департамента в разделе «Абитуриент».</w:t>
      </w:r>
    </w:p>
    <w:p w:rsidR="00B7560B" w:rsidRPr="00B7560B" w:rsidRDefault="00B7560B" w:rsidP="00B7560B">
      <w:pPr>
        <w:ind w:firstLine="708"/>
        <w:jc w:val="both"/>
        <w:rPr>
          <w:rFonts w:eastAsia="Calibri"/>
          <w:sz w:val="28"/>
          <w:szCs w:val="28"/>
        </w:rPr>
      </w:pPr>
      <w:r w:rsidRPr="00B7560B">
        <w:rPr>
          <w:rFonts w:eastAsia="Calibri"/>
          <w:sz w:val="28"/>
          <w:szCs w:val="28"/>
        </w:rPr>
        <w:t>В образовательных организациях Департамента для студентов из числа инвалидов созданы благоприятные условия для психологического комфорта, развития личности студента и его обучения. Для успешной адаптации студентов из числа инвалидов к освоению медицинской профессии проводится социально – психологическая работа в комплексе педагогов: социального педагога, педагога-психолога, заведующего отделением и куратора учебной группы.</w:t>
      </w:r>
    </w:p>
    <w:p w:rsidR="00B7560B" w:rsidRPr="00B7560B" w:rsidRDefault="00B7560B" w:rsidP="00B7560B">
      <w:pPr>
        <w:jc w:val="both"/>
        <w:rPr>
          <w:rFonts w:eastAsia="Calibri"/>
          <w:sz w:val="28"/>
          <w:szCs w:val="28"/>
        </w:rPr>
      </w:pPr>
    </w:p>
    <w:p w:rsidR="00B7560B" w:rsidRPr="00B7560B" w:rsidRDefault="00B7560B" w:rsidP="00B7560B">
      <w:pPr>
        <w:jc w:val="both"/>
        <w:rPr>
          <w:rFonts w:eastAsia="Calibri"/>
          <w:sz w:val="28"/>
          <w:szCs w:val="28"/>
        </w:rPr>
      </w:pPr>
    </w:p>
    <w:sectPr w:rsidR="00B7560B" w:rsidRPr="00B7560B" w:rsidSect="00C720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76"/>
    <w:rsid w:val="00057D59"/>
    <w:rsid w:val="00243E78"/>
    <w:rsid w:val="005E6A5E"/>
    <w:rsid w:val="00746D97"/>
    <w:rsid w:val="00A72BC4"/>
    <w:rsid w:val="00B05552"/>
    <w:rsid w:val="00B7560B"/>
    <w:rsid w:val="00C720A6"/>
    <w:rsid w:val="00DB4121"/>
    <w:rsid w:val="00E32476"/>
    <w:rsid w:val="00E9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08A9C-FE76-49E5-9635-6AE72DA8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Шигаева</dc:creator>
  <cp:lastModifiedBy>Comp</cp:lastModifiedBy>
  <cp:revision>6</cp:revision>
  <cp:lastPrinted>2020-03-19T16:18:00Z</cp:lastPrinted>
  <dcterms:created xsi:type="dcterms:W3CDTF">2020-03-23T06:38:00Z</dcterms:created>
  <dcterms:modified xsi:type="dcterms:W3CDTF">2020-03-23T06:39:00Z</dcterms:modified>
</cp:coreProperties>
</file>